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FC03FE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FC03FE" w:rsidRPr="00FC03FE" w:rsidRDefault="00FC03FE" w:rsidP="00FC03FE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15/11/2018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FC03FE" w:rsidRPr="00FC03FE" w:rsidRDefault="00FC03FE" w:rsidP="00FC03FE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FC03FE" w:rsidRPr="00FC03FE" w:rsidRDefault="00FC03FE" w:rsidP="00FC03F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FC03FE" w:rsidRPr="00FC03FE" w:rsidRDefault="00FC03FE" w:rsidP="00FC03F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FC03FE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Dace Veitnere 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Dace Veitnere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67300293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dace.veitnere@vamoic.gov.lv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FC03FE" w:rsidRPr="00FC03FE" w:rsidRDefault="00FC03FE" w:rsidP="00FC03F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FC03FE" w:rsidRPr="00FC03FE" w:rsidRDefault="00FC03FE" w:rsidP="00FC03F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FC03FE" w:rsidRPr="00FC03FE" w:rsidRDefault="00FC03FE" w:rsidP="00FC03F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FC03FE" w:rsidRPr="00FC03FE" w:rsidRDefault="00FC03FE" w:rsidP="00FC03F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Sporta šauteņu un pistoļu iegāde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FC03FE" w:rsidRPr="00FC03FE" w:rsidTr="00FC03FE">
        <w:trPr>
          <w:tblHeader/>
        </w:trPr>
        <w:tc>
          <w:tcPr>
            <w:tcW w:w="0" w:type="auto"/>
            <w:vAlign w:val="center"/>
            <w:hideMark/>
          </w:tcPr>
          <w:p w:rsidR="00FC03FE" w:rsidRPr="00FC03FE" w:rsidRDefault="00FC03FE" w:rsidP="00FC03F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C03F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C03FE" w:rsidRPr="00FC03FE" w:rsidRDefault="00FC03FE" w:rsidP="00FC03F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C03F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FC03F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FC03FE" w:rsidRPr="00FC03FE" w:rsidTr="00FC03FE">
        <w:tc>
          <w:tcPr>
            <w:tcW w:w="0" w:type="auto"/>
            <w:hideMark/>
          </w:tcPr>
          <w:p w:rsidR="00FC03FE" w:rsidRPr="00FC03FE" w:rsidRDefault="00FC03FE" w:rsidP="00FC03F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C03F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35300000-7</w:t>
            </w:r>
          </w:p>
        </w:tc>
        <w:tc>
          <w:tcPr>
            <w:tcW w:w="0" w:type="auto"/>
            <w:hideMark/>
          </w:tcPr>
          <w:p w:rsidR="00FC03FE" w:rsidRPr="00FC03FE" w:rsidRDefault="00FC03FE" w:rsidP="00FC03F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Sporta šauteņu un pistoļu iegāde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FC03F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FC03FE" w:rsidRPr="00FC03FE" w:rsidTr="00FC03FE">
        <w:trPr>
          <w:gridAfter w:val="3"/>
        </w:trPr>
        <w:tc>
          <w:tcPr>
            <w:tcW w:w="0" w:type="auto"/>
            <w:hideMark/>
          </w:tcPr>
          <w:p w:rsidR="00FC03FE" w:rsidRPr="00FC03FE" w:rsidRDefault="00FC03FE" w:rsidP="00FC0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FC03FE" w:rsidRPr="00FC03FE" w:rsidRDefault="00FC03FE" w:rsidP="00FC03F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C03F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FC03FE" w:rsidRPr="00FC03FE" w:rsidTr="00FC03FE">
        <w:tc>
          <w:tcPr>
            <w:tcW w:w="0" w:type="auto"/>
            <w:hideMark/>
          </w:tcPr>
          <w:p w:rsidR="00FC03FE" w:rsidRPr="00FC03FE" w:rsidRDefault="00FC03FE" w:rsidP="00FC03F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C03F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Kopējā līgumcena: </w:t>
            </w:r>
          </w:p>
        </w:tc>
        <w:tc>
          <w:tcPr>
            <w:tcW w:w="0" w:type="auto"/>
            <w:hideMark/>
          </w:tcPr>
          <w:p w:rsidR="00FC03FE" w:rsidRPr="00FC03FE" w:rsidRDefault="00FC03FE" w:rsidP="00FC03F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C03F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C03FE" w:rsidRPr="00FC03FE" w:rsidRDefault="00FC03FE" w:rsidP="00FC03F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C03FE" w:rsidRPr="00FC03FE" w:rsidRDefault="00FC03FE" w:rsidP="00FC03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C03FE" w:rsidRPr="00FC03FE" w:rsidRDefault="00FC03FE" w:rsidP="00FC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C03FE" w:rsidRPr="00FC03FE" w:rsidTr="00FC03FE">
        <w:tc>
          <w:tcPr>
            <w:tcW w:w="0" w:type="auto"/>
            <w:hideMark/>
          </w:tcPr>
          <w:p w:rsidR="00FC03FE" w:rsidRPr="00FC03FE" w:rsidRDefault="00FC03FE" w:rsidP="00FC03F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C03F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FC03FE" w:rsidRPr="00FC03FE" w:rsidRDefault="00FC03FE" w:rsidP="00FC03F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C03FE" w:rsidRPr="00FC03FE" w:rsidRDefault="00FC03FE" w:rsidP="00FC03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C03FE" w:rsidRPr="00FC03FE" w:rsidRDefault="00FC03FE" w:rsidP="00FC03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FC03FE" w:rsidRPr="00FC03FE" w:rsidRDefault="00FC03FE" w:rsidP="00FC03F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C03F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FC03FE" w:rsidRPr="00FC03FE" w:rsidTr="00FC03FE">
        <w:tc>
          <w:tcPr>
            <w:tcW w:w="0" w:type="auto"/>
            <w:hideMark/>
          </w:tcPr>
          <w:p w:rsidR="00FC03FE" w:rsidRPr="00FC03FE" w:rsidRDefault="00FC03FE" w:rsidP="00FC03F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C03F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FC03FE" w:rsidRPr="00FC03FE" w:rsidRDefault="00FC03FE" w:rsidP="00FC03F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C03F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FC03FE" w:rsidRPr="00FC03FE" w:rsidRDefault="00FC03FE" w:rsidP="00FC03F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C03F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FC03FE" w:rsidRPr="00FC03FE" w:rsidRDefault="00FC03FE" w:rsidP="00FC03F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FC03FE" w:rsidRPr="00FC03FE" w:rsidRDefault="00FC03FE" w:rsidP="00FC03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FC03FE" w:rsidRPr="00FC03FE" w:rsidRDefault="00FC03FE" w:rsidP="00FC03F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3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4,5 mm pneimatiskā šautene – 1 gab.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FC03FE" w:rsidRPr="00FC03FE" w:rsidTr="00FC03FE">
        <w:trPr>
          <w:tblHeader/>
        </w:trPr>
        <w:tc>
          <w:tcPr>
            <w:tcW w:w="0" w:type="auto"/>
            <w:vAlign w:val="center"/>
            <w:hideMark/>
          </w:tcPr>
          <w:p w:rsidR="00FC03FE" w:rsidRPr="00FC03FE" w:rsidRDefault="00FC03FE" w:rsidP="00FC03F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C03F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C03FE" w:rsidRPr="00FC03FE" w:rsidRDefault="00FC03FE" w:rsidP="00FC03F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C03F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FC03F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FC03FE" w:rsidRPr="00FC03FE" w:rsidTr="00FC03FE">
        <w:tc>
          <w:tcPr>
            <w:tcW w:w="0" w:type="auto"/>
            <w:hideMark/>
          </w:tcPr>
          <w:p w:rsidR="00FC03FE" w:rsidRPr="00FC03FE" w:rsidRDefault="00FC03FE" w:rsidP="00FC03F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C03F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35300000-7</w:t>
            </w:r>
          </w:p>
        </w:tc>
        <w:tc>
          <w:tcPr>
            <w:tcW w:w="0" w:type="auto"/>
            <w:hideMark/>
          </w:tcPr>
          <w:p w:rsidR="00FC03FE" w:rsidRPr="00FC03FE" w:rsidRDefault="00FC03FE" w:rsidP="00FC03F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Vagonu ielā 38, Rīgā, LV-1009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FC03F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4,5 mm pneimatiskā šautenes iegāde saskaņā ar tehnisko specifikāciju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FC03FE" w:rsidRPr="00FC03FE" w:rsidRDefault="00FC03FE" w:rsidP="00FC03F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4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.32 S&amp;W Long sporta pistole – 1 gab.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FC03FE" w:rsidRPr="00FC03FE" w:rsidTr="00FC03FE">
        <w:trPr>
          <w:tblHeader/>
        </w:trPr>
        <w:tc>
          <w:tcPr>
            <w:tcW w:w="0" w:type="auto"/>
            <w:vAlign w:val="center"/>
            <w:hideMark/>
          </w:tcPr>
          <w:p w:rsidR="00FC03FE" w:rsidRPr="00FC03FE" w:rsidRDefault="00FC03FE" w:rsidP="00FC03F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C03F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C03FE" w:rsidRPr="00FC03FE" w:rsidRDefault="00FC03FE" w:rsidP="00FC03F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C03F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FC03F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FC03FE" w:rsidRPr="00FC03FE" w:rsidTr="00FC03FE">
        <w:tc>
          <w:tcPr>
            <w:tcW w:w="0" w:type="auto"/>
            <w:hideMark/>
          </w:tcPr>
          <w:p w:rsidR="00FC03FE" w:rsidRPr="00FC03FE" w:rsidRDefault="00FC03FE" w:rsidP="00FC03F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C03F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35300000-7</w:t>
            </w:r>
          </w:p>
        </w:tc>
        <w:tc>
          <w:tcPr>
            <w:tcW w:w="0" w:type="auto"/>
            <w:hideMark/>
          </w:tcPr>
          <w:p w:rsidR="00FC03FE" w:rsidRPr="00FC03FE" w:rsidRDefault="00FC03FE" w:rsidP="00FC03F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II.2.3) Būvdarbu veikšanas, pakalpojumu sniegšanas vai piegādes vieta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Vagonu ielā 38, Rīgā, LV-1009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FC03F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.32 S&amp;W Long sporta pistoles iegāde saskaņā ar tehnisko specifikāciju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77" style="width:0;height:.75pt" o:hralign="center" o:hrstd="t" o:hr="t" fillcolor="#a0a0a0" stroked="f"/>
        </w:pict>
      </w:r>
    </w:p>
    <w:p w:rsidR="00FC03FE" w:rsidRPr="00FC03FE" w:rsidRDefault="00FC03FE" w:rsidP="00FC03F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5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.22LR sporta pistole – 1 gab.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FC03FE" w:rsidRPr="00FC03FE" w:rsidTr="00FC03FE">
        <w:trPr>
          <w:tblHeader/>
        </w:trPr>
        <w:tc>
          <w:tcPr>
            <w:tcW w:w="0" w:type="auto"/>
            <w:vAlign w:val="center"/>
            <w:hideMark/>
          </w:tcPr>
          <w:p w:rsidR="00FC03FE" w:rsidRPr="00FC03FE" w:rsidRDefault="00FC03FE" w:rsidP="00FC03F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C03F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C03FE" w:rsidRPr="00FC03FE" w:rsidRDefault="00FC03FE" w:rsidP="00FC03F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C03F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FC03F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FC03FE" w:rsidRPr="00FC03FE" w:rsidTr="00FC03FE">
        <w:tc>
          <w:tcPr>
            <w:tcW w:w="0" w:type="auto"/>
            <w:hideMark/>
          </w:tcPr>
          <w:p w:rsidR="00FC03FE" w:rsidRPr="00FC03FE" w:rsidRDefault="00FC03FE" w:rsidP="00FC03F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C03F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35300000-7</w:t>
            </w:r>
          </w:p>
        </w:tc>
        <w:tc>
          <w:tcPr>
            <w:tcW w:w="0" w:type="auto"/>
            <w:hideMark/>
          </w:tcPr>
          <w:p w:rsidR="00FC03FE" w:rsidRPr="00FC03FE" w:rsidRDefault="00FC03FE" w:rsidP="00FC03F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Vagonu ielā 38, Rīgā, LV-1009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FC03F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.22LR sporta pistoles iegāde saskaņā ar tehnisko specifikāciju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89" style="width:0;height:.75pt" o:hralign="center" o:hrstd="t" o:hr="t" fillcolor="#a0a0a0" stroked="f"/>
        </w:pict>
      </w:r>
    </w:p>
    <w:p w:rsidR="00FC03FE" w:rsidRPr="00FC03FE" w:rsidRDefault="00FC03FE" w:rsidP="00FC03F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7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4,5 mm pneimatiskā sporta pistole – 1 gab.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FC03FE" w:rsidRPr="00FC03FE" w:rsidTr="00FC03FE">
        <w:trPr>
          <w:tblHeader/>
        </w:trPr>
        <w:tc>
          <w:tcPr>
            <w:tcW w:w="0" w:type="auto"/>
            <w:vAlign w:val="center"/>
            <w:hideMark/>
          </w:tcPr>
          <w:p w:rsidR="00FC03FE" w:rsidRPr="00FC03FE" w:rsidRDefault="00FC03FE" w:rsidP="00FC03F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C03F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C03FE" w:rsidRPr="00FC03FE" w:rsidRDefault="00FC03FE" w:rsidP="00FC03F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C03F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FC03F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FC03FE" w:rsidRPr="00FC03FE" w:rsidTr="00FC03FE">
        <w:tc>
          <w:tcPr>
            <w:tcW w:w="0" w:type="auto"/>
            <w:hideMark/>
          </w:tcPr>
          <w:p w:rsidR="00FC03FE" w:rsidRPr="00FC03FE" w:rsidRDefault="00FC03FE" w:rsidP="00FC03F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C03F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35300000-7</w:t>
            </w:r>
          </w:p>
        </w:tc>
        <w:tc>
          <w:tcPr>
            <w:tcW w:w="0" w:type="auto"/>
            <w:hideMark/>
          </w:tcPr>
          <w:p w:rsidR="00FC03FE" w:rsidRPr="00FC03FE" w:rsidRDefault="00FC03FE" w:rsidP="00FC03F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Vagonu ielā 38, Rīgā, LV-1009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II.2.4) Īss līguma vai iepirkuma apraksts </w:t>
      </w:r>
      <w:r w:rsidRPr="00FC03F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4,5 mm pneimatiskās sporta pistoles iegāde saskaņā ar tehnisko specifikāciju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101" style="width:0;height:.75pt" o:hralign="center" o:hrstd="t" o:hr="t" fillcolor="#a0a0a0" stroked="f"/>
        </w:pict>
      </w:r>
    </w:p>
    <w:p w:rsidR="00FC03FE" w:rsidRPr="00FC03FE" w:rsidRDefault="00FC03FE" w:rsidP="00FC03F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lastRenderedPageBreak/>
        <w:t>III IEDAĻA. Procedūra</w:t>
      </w:r>
    </w:p>
    <w:p w:rsidR="00FC03FE" w:rsidRPr="00FC03FE" w:rsidRDefault="00FC03FE" w:rsidP="00FC03F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III.1.4) Līgums, uz kuru attiecas Valsts iepirkuma nolīgums (GPA – </w:t>
      </w:r>
      <w:proofErr w:type="spellStart"/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03FE" w:rsidRPr="00FC03FE" w:rsidRDefault="00FC03FE" w:rsidP="00FC03F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2018/140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03FE" w:rsidRPr="00FC03FE" w:rsidRDefault="00FC03FE" w:rsidP="00FC03FE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Publikācijas datums - veids:</w:t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26/09/2018 - Paziņojums par līgumu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03FE" w:rsidRPr="00FC03FE" w:rsidRDefault="00FC03FE" w:rsidP="00FC03F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Līguma Nr.: 3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3        Iepirkuma līguma nosaukums: 4,5 mm pneimatiskā šautene – 1 gab. 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03FE" w:rsidRPr="00FC03FE" w:rsidRDefault="00FC03FE" w:rsidP="00FC03F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Informācija par iepirkuma procedūras izbeigšanu vai pārtraukšanu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Netika saņemts neviens piedāvājums vai pieteikums, vai visi piedāvājumi vai pieteikumi tika noraidīti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Citi iemesli (procedūras pārtraukšana) 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procedūras pārtraukšanas pamatojums (ja piemērojams):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4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4        Iepirkuma līguma nosaukums: .32 S&amp;W Long sporta pistole – 1 gab. 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03FE" w:rsidRPr="00FC03FE" w:rsidRDefault="00FC03FE" w:rsidP="00FC03F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Informācija par iepirkuma procedūras izbeigšanu vai pārtraukšanu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Netika saņemts neviens piedāvājums vai pieteikums, vai visi piedāvājumi vai pieteikumi tika noraidīti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Citi iemesli (procedūras pārtraukšana) 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procedūras pārtraukšanas pamatojums (ja piemērojams):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5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5        Iepirkuma līguma nosaukums: .22LR sporta pistole – 1 gab. 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03FE" w:rsidRPr="00FC03FE" w:rsidRDefault="00FC03FE" w:rsidP="00FC03F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Informācija par iepirkuma procedūras izbeigšanu vai pārtraukšanu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Netika saņemts neviens piedāvājums vai pieteikums, vai visi piedāvājumi vai pieteikumi tika noraidīti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Citi iemesli (procedūras pārtraukšana) 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procedūras pārtraukšanas pamatojums (ja piemērojams):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7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7        Iepirkuma līguma nosaukums: 4,5 mm pneimatiskā sporta pistole – 1 gab. 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03FE" w:rsidRPr="00FC03FE" w:rsidRDefault="00FC03FE" w:rsidP="00FC03F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Informācija par iepirkuma procedūras izbeigšanu vai pārtraukšanu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Netika saņemts neviens piedāvājums vai pieteikums, vai visi piedāvājumi vai pieteikumi tika noraidīti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Citi iemesli (procedūras pārtraukšana) 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procedūras pārtraukšanas pamatojums (ja piemērojams):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FC03FE" w:rsidRPr="00FC03FE" w:rsidRDefault="00FC03FE" w:rsidP="00FC03F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C03FE" w:rsidRPr="00FC03FE" w:rsidRDefault="00FC03FE" w:rsidP="00FC03F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C03FE" w:rsidRPr="00FC03FE" w:rsidRDefault="00FC03FE" w:rsidP="00FC03F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priekšmeta daļas izbeigtas, jo netika iesniegts neviens piedāvājums</w:t>
      </w:r>
    </w:p>
    <w:p w:rsidR="00FC03FE" w:rsidRPr="00FC03FE" w:rsidRDefault="00FC03FE" w:rsidP="00FC03F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FC03F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FC03F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FC03FE" w:rsidRPr="00FC03FE" w:rsidRDefault="00FC03FE" w:rsidP="00FC03F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FC03F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FC03FE" w:rsidRPr="00FC03FE" w:rsidRDefault="00FC03FE" w:rsidP="00FC03F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FC03FE" w:rsidRPr="00FC03FE" w:rsidRDefault="00FC03FE" w:rsidP="00FC03F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C03F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FC03FE" w:rsidRPr="00FC03FE" w:rsidRDefault="00FC03FE" w:rsidP="00FC03F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FC03FE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B74824" w:rsidRDefault="00FC03FE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FE"/>
    <w:rsid w:val="00EF015B"/>
    <w:rsid w:val="00F81BCC"/>
    <w:rsid w:val="00FC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5DDCCC-288B-49DD-B667-E7B91AB4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03FE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FC03FE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FC03FE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FC03FE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FC03FE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FC03FE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3FE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FC03FE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FC03FE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FC03FE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FC03FE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FC03FE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FC03FE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FC03FE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FC03FE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FC03FE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0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03FE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FC03FE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FC03FE"/>
    <w:rPr>
      <w:b/>
      <w:bCs/>
    </w:rPr>
  </w:style>
  <w:style w:type="paragraph" w:customStyle="1" w:styleId="msonormal0">
    <w:name w:val="msonormal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FC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FC03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FC03F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FC03F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FC03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FC03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FC03F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FC03F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FC03F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FC03FE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FC03FE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FC03FE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FC03FE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FC03FE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FC03FE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FC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FC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FC03FE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FC03F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FC03F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FC03F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FC03FE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FC03FE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FC03F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FC03F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FC03FE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FC03FE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FC03FE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FC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FC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FC03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FC03FE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FC03FE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FC03FE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FC03FE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FC03FE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FC03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FC03FE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FC03FE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FC03FE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FC03F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FC03FE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FC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FC03F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FC03F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FC03FE"/>
    <w:rPr>
      <w:b/>
      <w:bCs/>
    </w:rPr>
  </w:style>
  <w:style w:type="character" w:customStyle="1" w:styleId="unknownauthority">
    <w:name w:val="unknown_authority"/>
    <w:basedOn w:val="DefaultParagraphFont"/>
    <w:rsid w:val="00FC03FE"/>
    <w:rPr>
      <w:b/>
      <w:bCs/>
      <w:color w:val="FF0000"/>
    </w:rPr>
  </w:style>
  <w:style w:type="character" w:customStyle="1" w:styleId="usermessage1">
    <w:name w:val="user_message1"/>
    <w:basedOn w:val="DefaultParagraphFont"/>
    <w:rsid w:val="00FC03FE"/>
    <w:rPr>
      <w:color w:val="FF0000"/>
      <w:sz w:val="21"/>
      <w:szCs w:val="21"/>
    </w:rPr>
  </w:style>
  <w:style w:type="paragraph" w:customStyle="1" w:styleId="header1">
    <w:name w:val="header1"/>
    <w:basedOn w:val="Normal"/>
    <w:rsid w:val="00FC03FE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FC03FE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FC03FE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FC03FE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FC03F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FC03FE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FC03F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FC03FE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FC03FE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FC03FE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FC03FE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FC03FE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FC03FE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FC03FE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FC03FE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FC03FE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FC03FE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FC03FE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FC03FE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FC03FE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FC03FE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FC03FE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FC03FE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FC03FE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FC03FE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FC03FE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FC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FC03F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FC03FE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FC03FE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FC03FE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FC03FE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FC03FE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FC03FE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FC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FC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FC03FE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FC03FE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FC03FE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FC03F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FC03F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FC03FE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FC03F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FC03F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FC03F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FC03FE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FC03FE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FC03FE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FC03FE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FC03FE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FC03F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FC03FE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FC03FE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FC03FE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FC03FE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FC03F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FC03FE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FC03FE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FC03F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FC03FE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FC03F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FC03FE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FC03F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FC03FE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FC03FE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FC03FE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FC03FE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FC03FE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FC03FE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FC03FE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FC03FE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FC03FE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FC03FE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FC03FE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FC03FE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FC03FE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FC03FE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FC03FE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FC03FE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FC03FE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FC03F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FC03FE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FC03FE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FC03FE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FC03FE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FC03FE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FC03FE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FC03FE"/>
    <w:rPr>
      <w:color w:val="FF0000"/>
      <w:sz w:val="21"/>
      <w:szCs w:val="21"/>
    </w:rPr>
  </w:style>
  <w:style w:type="paragraph" w:customStyle="1" w:styleId="tip2">
    <w:name w:val="tip2"/>
    <w:basedOn w:val="Normal"/>
    <w:rsid w:val="00FC03FE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FC03F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FC03F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FC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FC03FE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FC03F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FC03FE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FC03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FC03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FC03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FC03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FC03F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FC03FE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FC03FE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FC03F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FC03FE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FC03FE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FC03FE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FC03FE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FC03FE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FC03FE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FC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FC03FE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FC03FE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FC03F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FC03F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FC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FC03FE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FC03FE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FC03FE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FC03FE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FC03FE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FC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4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7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9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7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00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0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12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7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04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0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1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2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7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55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0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1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2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1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45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81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5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94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0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06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09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99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3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0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6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5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0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5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0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1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3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2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9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7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3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9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7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5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6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0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1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9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3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2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1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96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91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9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4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6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7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8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2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4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35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9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4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8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0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4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0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4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2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11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75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56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2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60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8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6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48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72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4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63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91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5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3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52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54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81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9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1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8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84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39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5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2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4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1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38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1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71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4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5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3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5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9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1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2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9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8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7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1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4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6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8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3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4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9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8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1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3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5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7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5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0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4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4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3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9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5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9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8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11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71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4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26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7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3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47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9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7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86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1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7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2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84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7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3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9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3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23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36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61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3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5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9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507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5971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7691</Words>
  <Characters>4385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2018-11-16T08:48:00Z</dcterms:created>
  <dcterms:modified xsi:type="dcterms:W3CDTF">2018-11-16T08:48:00Z</dcterms:modified>
</cp:coreProperties>
</file>